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B19" w:rsidRPr="003F7B19" w:rsidRDefault="003F7B19" w:rsidP="003F7B19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3F7B19">
        <w:rPr>
          <w:rFonts w:ascii="Calibri" w:hAnsi="Calibri" w:cs="Calibri"/>
        </w:rPr>
        <w:br/>
      </w:r>
      <w:r w:rsidRPr="003F7B19">
        <w:t xml:space="preserve">                              В __________________________ районный суд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Истец: __________________________________ 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               (Ф.И.О. усыновленного ребенка)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адрес: _____________________________________,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телефон: _____________, факс: 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 электронной почты: ____________________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Представитель истца: ________________________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         (данные с учетом ст. 48 Гражданского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процессуального кодекса Российской Федерации)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адрес: _____________________________________,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телефон: _____________, факс: 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 электронной почты: ____________________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Ответчик(-</w:t>
      </w:r>
      <w:proofErr w:type="spellStart"/>
      <w:r w:rsidRPr="003F7B19">
        <w:t>ки</w:t>
      </w:r>
      <w:proofErr w:type="spellEnd"/>
      <w:r w:rsidRPr="003F7B19">
        <w:t>): ______________________________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           (Ф.И.О. усыновителя(-лей) ребенка)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адрес: _____________________________________,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телефон: _____________, факс: 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 электронной почты: ____________________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Орган опеки и попечительства: ___________ 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                               (наименование)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адрес: _____________________________________,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телефон: _____________, факс: 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 электронной почты: ____________________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Прокурор: ___________________________________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                                     (Ф.И.О.)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адрес: _____________________________________,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телефон: _____________, факс: ______________,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адрес электронной почты: ____________________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 w:rsidP="003F7B19">
      <w:pPr>
        <w:pStyle w:val="ConsPlusNonformat"/>
        <w:jc w:val="center"/>
      </w:pPr>
      <w:bookmarkStart w:id="0" w:name="_GoBack"/>
      <w:r w:rsidRPr="003F7B19">
        <w:t>Исковое заявление об отмене усыновления</w:t>
      </w:r>
    </w:p>
    <w:bookmarkEnd w:id="0"/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"___"________ ___ г. ____________________________ судом принято решение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об  усыновлении</w:t>
      </w:r>
      <w:proofErr w:type="gramEnd"/>
      <w:r w:rsidRPr="003F7B19">
        <w:t xml:space="preserve">  истца,  "___"____________ ____ года рождения,   ответчиком</w:t>
      </w:r>
    </w:p>
    <w:p w:rsidR="003F7B19" w:rsidRPr="003F7B19" w:rsidRDefault="003F7B19">
      <w:pPr>
        <w:pStyle w:val="ConsPlusNonformat"/>
        <w:jc w:val="both"/>
      </w:pPr>
      <w:r w:rsidRPr="003F7B19">
        <w:t>(ответчиками).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В настоящее время усыновление подлежит отмене по </w:t>
      </w:r>
      <w:proofErr w:type="gramStart"/>
      <w:r w:rsidRPr="003F7B19">
        <w:t>следующим  основаниям</w:t>
      </w:r>
      <w:proofErr w:type="gramEnd"/>
      <w:r w:rsidRPr="003F7B19">
        <w:t>:</w:t>
      </w:r>
    </w:p>
    <w:p w:rsidR="003F7B19" w:rsidRPr="003F7B19" w:rsidRDefault="003F7B19">
      <w:pPr>
        <w:pStyle w:val="ConsPlusNonformat"/>
        <w:jc w:val="both"/>
      </w:pPr>
      <w:r w:rsidRPr="003F7B19">
        <w:t>__________________________________________________________________________.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(указать </w:t>
      </w:r>
      <w:proofErr w:type="gramStart"/>
      <w:r w:rsidRPr="003F7B19">
        <w:t>обстоятельства,  в</w:t>
      </w:r>
      <w:proofErr w:type="gramEnd"/>
      <w:r w:rsidRPr="003F7B19">
        <w:t xml:space="preserve">  силу  которых  усыновление подлежит отмене</w:t>
      </w:r>
    </w:p>
    <w:p w:rsidR="003F7B19" w:rsidRPr="003F7B19" w:rsidRDefault="003F7B19">
      <w:pPr>
        <w:pStyle w:val="ConsPlusNonformat"/>
        <w:jc w:val="both"/>
      </w:pPr>
      <w:r w:rsidRPr="003F7B19">
        <w:t xml:space="preserve">согласно основаниям, </w:t>
      </w:r>
      <w:proofErr w:type="gramStart"/>
      <w:r w:rsidRPr="003F7B19">
        <w:t>перечисленным  в</w:t>
      </w:r>
      <w:proofErr w:type="gramEnd"/>
      <w:r w:rsidRPr="003F7B19">
        <w:t xml:space="preserve">  ст. 141 Семейного кодекса Российской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Федерации  и</w:t>
      </w:r>
      <w:proofErr w:type="gramEnd"/>
      <w:r w:rsidRPr="003F7B19">
        <w:t xml:space="preserve">   в  п. 19   Постановления Пленума  Верховного Суда Российской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Федерации  от</w:t>
      </w:r>
      <w:proofErr w:type="gramEnd"/>
      <w:r w:rsidRPr="003F7B19">
        <w:t xml:space="preserve">  20.04.2006  N 8   "О  применении судами законодательства при</w:t>
      </w:r>
    </w:p>
    <w:p w:rsidR="003F7B19" w:rsidRPr="003F7B19" w:rsidRDefault="003F7B19">
      <w:pPr>
        <w:pStyle w:val="ConsPlusNonformat"/>
        <w:jc w:val="both"/>
      </w:pPr>
      <w:r w:rsidRPr="003F7B19">
        <w:t>рассмотрении дел об усыновлении (удочерении) детей")</w:t>
      </w:r>
    </w:p>
    <w:p w:rsidR="003F7B19" w:rsidRPr="003F7B19" w:rsidRDefault="003F7B19">
      <w:pPr>
        <w:pStyle w:val="ConsPlusNonformat"/>
        <w:jc w:val="both"/>
      </w:pPr>
      <w:r w:rsidRPr="003F7B19">
        <w:t>что подтверждается _______________________________________________________.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Согласно п. 1 ст. 143 Семейного кодекса Российской Федерации при отмене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судом  усыновления</w:t>
      </w:r>
      <w:proofErr w:type="gramEnd"/>
      <w:r w:rsidRPr="003F7B19">
        <w:t xml:space="preserve">  ребенка  взаимные  права  и  обязанности  усыновленного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ребенка  и</w:t>
      </w:r>
      <w:proofErr w:type="gramEnd"/>
      <w:r w:rsidRPr="003F7B19">
        <w:t xml:space="preserve">  усыновителей   (родственников  усыновителей)   прекращаются   и</w:t>
      </w:r>
    </w:p>
    <w:p w:rsidR="003F7B19" w:rsidRPr="003F7B19" w:rsidRDefault="003F7B19">
      <w:pPr>
        <w:pStyle w:val="ConsPlusNonformat"/>
        <w:jc w:val="both"/>
      </w:pPr>
      <w:r w:rsidRPr="003F7B19">
        <w:t>восстанавливаются взаимные права и обязанности ребенка и его родителей (его</w:t>
      </w:r>
    </w:p>
    <w:p w:rsidR="003F7B19" w:rsidRPr="003F7B19" w:rsidRDefault="003F7B19">
      <w:pPr>
        <w:pStyle w:val="ConsPlusNonformat"/>
        <w:jc w:val="both"/>
      </w:pPr>
      <w:r w:rsidRPr="003F7B19">
        <w:t>родственников), если этого требуют интересы ребенка. При отмене усыновления</w:t>
      </w:r>
    </w:p>
    <w:p w:rsidR="003F7B19" w:rsidRPr="003F7B19" w:rsidRDefault="003F7B19">
      <w:pPr>
        <w:pStyle w:val="ConsPlusNonformat"/>
        <w:jc w:val="both"/>
      </w:pPr>
      <w:r w:rsidRPr="003F7B19">
        <w:t xml:space="preserve">ребенок по решению суда передается родителям.  При отсутствии </w:t>
      </w:r>
      <w:proofErr w:type="gramStart"/>
      <w:r w:rsidRPr="003F7B19">
        <w:t>родителей,  а</w:t>
      </w:r>
      <w:proofErr w:type="gramEnd"/>
    </w:p>
    <w:p w:rsidR="003F7B19" w:rsidRPr="003F7B19" w:rsidRDefault="003F7B19">
      <w:pPr>
        <w:pStyle w:val="ConsPlusNonformat"/>
        <w:jc w:val="both"/>
      </w:pPr>
      <w:r w:rsidRPr="003F7B19">
        <w:t xml:space="preserve">также если передача ребенка родителям </w:t>
      </w:r>
      <w:proofErr w:type="gramStart"/>
      <w:r w:rsidRPr="003F7B19">
        <w:t>противоречит  его</w:t>
      </w:r>
      <w:proofErr w:type="gramEnd"/>
      <w:r w:rsidRPr="003F7B19">
        <w:t xml:space="preserve">  интересам, ребенок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передается  на</w:t>
      </w:r>
      <w:proofErr w:type="gramEnd"/>
      <w:r w:rsidRPr="003F7B19">
        <w:t xml:space="preserve">  попечение органа опеки  и  попечительства   п. 2    ст. 143</w:t>
      </w:r>
    </w:p>
    <w:p w:rsidR="003F7B19" w:rsidRPr="003F7B19" w:rsidRDefault="003F7B19">
      <w:pPr>
        <w:pStyle w:val="ConsPlusNonformat"/>
        <w:jc w:val="both"/>
      </w:pPr>
      <w:r w:rsidRPr="003F7B19">
        <w:t>Семейного кодекса Российской Федерации).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В соответствии со ст. 46 Федерального закона от 15.11.1997 N 143-ФЗ "Об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актах  гражданского</w:t>
      </w:r>
      <w:proofErr w:type="gramEnd"/>
      <w:r w:rsidRPr="003F7B19">
        <w:t xml:space="preserve">  состояния"   на   основании  решения  суда  об  отмене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усыновления  в</w:t>
      </w:r>
      <w:proofErr w:type="gramEnd"/>
      <w:r w:rsidRPr="003F7B19">
        <w:t xml:space="preserve">  запись  акта  об  усыновлении  вносятся  сведения об отмене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усыновления  и</w:t>
      </w:r>
      <w:proofErr w:type="gramEnd"/>
      <w:r w:rsidRPr="003F7B19">
        <w:t xml:space="preserve">  восстанавливаются  первоначальные  сведения  о  фамилии, об</w:t>
      </w:r>
    </w:p>
    <w:p w:rsidR="003F7B19" w:rsidRPr="003F7B19" w:rsidRDefault="003F7B19">
      <w:pPr>
        <w:pStyle w:val="ConsPlusNonformat"/>
        <w:jc w:val="both"/>
      </w:pPr>
      <w:r w:rsidRPr="003F7B19">
        <w:t xml:space="preserve">имени, </w:t>
      </w:r>
      <w:proofErr w:type="gramStart"/>
      <w:r w:rsidRPr="003F7B19">
        <w:t>отчестве,  о</w:t>
      </w:r>
      <w:proofErr w:type="gramEnd"/>
      <w:r w:rsidRPr="003F7B19">
        <w:t xml:space="preserve">  месте  и  дате  рождения  ребенка,  а также сведения о</w:t>
      </w:r>
    </w:p>
    <w:p w:rsidR="003F7B19" w:rsidRPr="003F7B19" w:rsidRDefault="003F7B19">
      <w:pPr>
        <w:pStyle w:val="ConsPlusNonformat"/>
        <w:jc w:val="both"/>
      </w:pPr>
      <w:r w:rsidRPr="003F7B19">
        <w:t>родителях ребенка в записи акта о рождении.  Ранее выданное свидетельство о</w:t>
      </w:r>
    </w:p>
    <w:p w:rsidR="003F7B19" w:rsidRPr="003F7B19" w:rsidRDefault="003F7B19">
      <w:pPr>
        <w:pStyle w:val="ConsPlusNonformat"/>
        <w:jc w:val="both"/>
      </w:pPr>
      <w:r w:rsidRPr="003F7B19">
        <w:t xml:space="preserve">рождении </w:t>
      </w:r>
      <w:proofErr w:type="gramStart"/>
      <w:r w:rsidRPr="003F7B19">
        <w:t>аннулируется,  и</w:t>
      </w:r>
      <w:proofErr w:type="gramEnd"/>
      <w:r w:rsidRPr="003F7B19">
        <w:t xml:space="preserve">  выдается новое свидетельство о рождении с учетом</w:t>
      </w:r>
    </w:p>
    <w:p w:rsidR="003F7B19" w:rsidRPr="003F7B19" w:rsidRDefault="003F7B19">
      <w:pPr>
        <w:pStyle w:val="ConsPlusNonformat"/>
        <w:jc w:val="both"/>
      </w:pPr>
      <w:r w:rsidRPr="003F7B19">
        <w:lastRenderedPageBreak/>
        <w:t>изменений, внесенных в запись акта о рождении.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В </w:t>
      </w:r>
      <w:proofErr w:type="gramStart"/>
      <w:r w:rsidRPr="003F7B19">
        <w:t>силу  п.</w:t>
      </w:r>
      <w:proofErr w:type="gramEnd"/>
      <w:r w:rsidRPr="003F7B19">
        <w:t xml:space="preserve"> 3  ст. 143  Семейного кодекса Российской Федерации изменение</w:t>
      </w:r>
    </w:p>
    <w:p w:rsidR="003F7B19" w:rsidRPr="003F7B19" w:rsidRDefault="003F7B19">
      <w:pPr>
        <w:pStyle w:val="ConsPlusNonformat"/>
        <w:jc w:val="both"/>
      </w:pPr>
      <w:r w:rsidRPr="003F7B19">
        <w:t xml:space="preserve">имени, </w:t>
      </w:r>
      <w:proofErr w:type="gramStart"/>
      <w:r w:rsidRPr="003F7B19">
        <w:t>отчества  или</w:t>
      </w:r>
      <w:proofErr w:type="gramEnd"/>
      <w:r w:rsidRPr="003F7B19">
        <w:t xml:space="preserve">  фамилии ребенка,  достигшего  возраста  десяти   лет,</w:t>
      </w:r>
    </w:p>
    <w:p w:rsidR="003F7B19" w:rsidRPr="003F7B19" w:rsidRDefault="003F7B19">
      <w:pPr>
        <w:pStyle w:val="ConsPlusNonformat"/>
        <w:jc w:val="both"/>
      </w:pPr>
      <w:r w:rsidRPr="003F7B19">
        <w:t>возможно только с его согласия.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На основании изложенного, </w:t>
      </w:r>
      <w:proofErr w:type="gramStart"/>
      <w:r w:rsidRPr="003F7B19">
        <w:t>руководствуясь  ст.</w:t>
      </w:r>
      <w:proofErr w:type="gramEnd"/>
      <w:r w:rsidRPr="003F7B19">
        <w:t xml:space="preserve"> ст. 3, 22, 24, 131 - 132,</w:t>
      </w:r>
    </w:p>
    <w:p w:rsidR="003F7B19" w:rsidRPr="003F7B19" w:rsidRDefault="003F7B19">
      <w:pPr>
        <w:pStyle w:val="ConsPlusNonformat"/>
        <w:jc w:val="both"/>
      </w:pPr>
      <w:r w:rsidRPr="003F7B19">
        <w:t>275   Гражданского   процессуального   кодекса    Российской     Федерации,</w:t>
      </w:r>
    </w:p>
    <w:p w:rsidR="003F7B19" w:rsidRPr="003F7B19" w:rsidRDefault="003F7B19">
      <w:pPr>
        <w:pStyle w:val="ConsPlusNonformat"/>
        <w:jc w:val="both"/>
      </w:pPr>
      <w:r w:rsidRPr="003F7B19">
        <w:t xml:space="preserve">ст. 140 - </w:t>
      </w:r>
      <w:proofErr w:type="gramStart"/>
      <w:r w:rsidRPr="003F7B19">
        <w:t>143  Семейного</w:t>
      </w:r>
      <w:proofErr w:type="gramEnd"/>
      <w:r w:rsidRPr="003F7B19">
        <w:t xml:space="preserve"> кодекса Российской Федерации и ст. 46 Федерального</w:t>
      </w:r>
    </w:p>
    <w:p w:rsidR="003F7B19" w:rsidRPr="003F7B19" w:rsidRDefault="003F7B19">
      <w:pPr>
        <w:pStyle w:val="ConsPlusNonformat"/>
        <w:jc w:val="both"/>
      </w:pPr>
      <w:r w:rsidRPr="003F7B19">
        <w:t>закона от 15.11.1997 N 143-ФЗ "Об актах гражданского состояния",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        ПРОШУ: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1. Отменить усыновление истца усыновителем(-</w:t>
      </w:r>
      <w:proofErr w:type="spellStart"/>
      <w:r w:rsidRPr="003F7B19">
        <w:t>ями</w:t>
      </w:r>
      <w:proofErr w:type="spellEnd"/>
      <w:r w:rsidRPr="003F7B19">
        <w:t>) ______________________</w:t>
      </w:r>
    </w:p>
    <w:p w:rsidR="003F7B19" w:rsidRPr="003F7B19" w:rsidRDefault="003F7B19">
      <w:pPr>
        <w:pStyle w:val="ConsPlusNonformat"/>
        <w:jc w:val="both"/>
      </w:pPr>
      <w:r w:rsidRPr="003F7B19">
        <w:t>__________________________________________________________________________.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(Ф.И.О., год рождения усыновителя)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2. Восстановить первоначальные </w:t>
      </w:r>
      <w:proofErr w:type="gramStart"/>
      <w:r w:rsidRPr="003F7B19">
        <w:t>сведения  о</w:t>
      </w:r>
      <w:proofErr w:type="gramEnd"/>
      <w:r w:rsidRPr="003F7B19">
        <w:t xml:space="preserve"> фамилии, об имени, отчестве,</w:t>
      </w:r>
    </w:p>
    <w:p w:rsidR="003F7B19" w:rsidRPr="003F7B19" w:rsidRDefault="003F7B19">
      <w:pPr>
        <w:pStyle w:val="ConsPlusNonformat"/>
        <w:jc w:val="both"/>
      </w:pPr>
      <w:proofErr w:type="gramStart"/>
      <w:r w:rsidRPr="003F7B19">
        <w:t>о  месте</w:t>
      </w:r>
      <w:proofErr w:type="gramEnd"/>
      <w:r w:rsidRPr="003F7B19">
        <w:t xml:space="preserve">  и  дате рождения истца,  а  также  сведения о родителях ребенка в</w:t>
      </w:r>
    </w:p>
    <w:p w:rsidR="003F7B19" w:rsidRPr="003F7B19" w:rsidRDefault="003F7B19">
      <w:pPr>
        <w:pStyle w:val="ConsPlusNonformat"/>
        <w:jc w:val="both"/>
      </w:pPr>
      <w:r w:rsidRPr="003F7B19">
        <w:t>записи акта о рождении, а именно: ________________________________________.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3. Передать истца на попечение его родителя(-лей) _____________________</w:t>
      </w:r>
    </w:p>
    <w:p w:rsidR="003F7B19" w:rsidRPr="003F7B19" w:rsidRDefault="003F7B19">
      <w:pPr>
        <w:pStyle w:val="ConsPlusNonformat"/>
        <w:jc w:val="both"/>
      </w:pPr>
      <w:r w:rsidRPr="003F7B19">
        <w:t>___________________________________________________________________________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   (Ф.И.О. родителя(-лей))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(вариант: на попечение органа опеки и попечительства).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 xml:space="preserve">    Приложение: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1. Копия Решения ______________________ суда от "___"__________ ____ г.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                 (наименование суда)</w:t>
      </w:r>
    </w:p>
    <w:p w:rsidR="003F7B19" w:rsidRPr="003F7B19" w:rsidRDefault="003F7B19">
      <w:pPr>
        <w:pStyle w:val="ConsPlusNonformat"/>
        <w:jc w:val="both"/>
      </w:pPr>
      <w:r w:rsidRPr="003F7B19">
        <w:t>по делу N _________ об усыновлении (удочерении) истца.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2. </w:t>
      </w:r>
      <w:proofErr w:type="gramStart"/>
      <w:r w:rsidRPr="003F7B19">
        <w:t>Доказательства  наличия</w:t>
      </w:r>
      <w:proofErr w:type="gramEnd"/>
      <w:r w:rsidRPr="003F7B19">
        <w:t xml:space="preserve"> обстоятельств,  из-за  которых   усыновление</w:t>
      </w:r>
    </w:p>
    <w:p w:rsidR="003F7B19" w:rsidRPr="003F7B19" w:rsidRDefault="003F7B19">
      <w:pPr>
        <w:pStyle w:val="ConsPlusNonformat"/>
        <w:jc w:val="both"/>
      </w:pPr>
      <w:r w:rsidRPr="003F7B19">
        <w:t>должно быть отменено.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3. Копии   </w:t>
      </w:r>
      <w:proofErr w:type="gramStart"/>
      <w:r w:rsidRPr="003F7B19">
        <w:t>искового  заявления</w:t>
      </w:r>
      <w:proofErr w:type="gramEnd"/>
      <w:r w:rsidRPr="003F7B19">
        <w:t xml:space="preserve">  и  прилагаемых  документов   для   лиц,</w:t>
      </w:r>
    </w:p>
    <w:p w:rsidR="003F7B19" w:rsidRPr="003F7B19" w:rsidRDefault="003F7B19">
      <w:pPr>
        <w:pStyle w:val="ConsPlusNonformat"/>
        <w:jc w:val="both"/>
      </w:pPr>
      <w:r w:rsidRPr="003F7B19">
        <w:t>участвующих в деле.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4. Доверенность   или   иной   </w:t>
      </w:r>
      <w:proofErr w:type="gramStart"/>
      <w:r w:rsidRPr="003F7B19">
        <w:t xml:space="preserve">документ,   </w:t>
      </w:r>
      <w:proofErr w:type="gramEnd"/>
      <w:r w:rsidRPr="003F7B19">
        <w:t>удостоверяющие    полномочия</w:t>
      </w:r>
    </w:p>
    <w:p w:rsidR="003F7B19" w:rsidRPr="003F7B19" w:rsidRDefault="003F7B19">
      <w:pPr>
        <w:pStyle w:val="ConsPlusNonformat"/>
        <w:jc w:val="both"/>
      </w:pPr>
      <w:r w:rsidRPr="003F7B19">
        <w:t>представителя истца.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5. </w:t>
      </w:r>
      <w:proofErr w:type="gramStart"/>
      <w:r w:rsidRPr="003F7B19">
        <w:t>Иные  документы</w:t>
      </w:r>
      <w:proofErr w:type="gramEnd"/>
      <w:r w:rsidRPr="003F7B19">
        <w:t>,  подтверждающие  обстоятельства,  на  которых истец</w:t>
      </w:r>
    </w:p>
    <w:p w:rsidR="003F7B19" w:rsidRPr="003F7B19" w:rsidRDefault="003F7B19">
      <w:pPr>
        <w:pStyle w:val="ConsPlusNonformat"/>
        <w:jc w:val="both"/>
      </w:pPr>
      <w:r w:rsidRPr="003F7B19">
        <w:t>основывает свои требования.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>"___"________ ___ г.</w:t>
      </w:r>
    </w:p>
    <w:p w:rsidR="003F7B19" w:rsidRPr="003F7B19" w:rsidRDefault="003F7B19">
      <w:pPr>
        <w:pStyle w:val="ConsPlusNonformat"/>
        <w:jc w:val="both"/>
      </w:pPr>
    </w:p>
    <w:p w:rsidR="003F7B19" w:rsidRPr="003F7B19" w:rsidRDefault="003F7B19">
      <w:pPr>
        <w:pStyle w:val="ConsPlusNonformat"/>
        <w:jc w:val="both"/>
      </w:pPr>
      <w:r w:rsidRPr="003F7B19">
        <w:t>Истец (представитель):</w:t>
      </w:r>
    </w:p>
    <w:p w:rsidR="003F7B19" w:rsidRPr="003F7B19" w:rsidRDefault="003F7B19">
      <w:pPr>
        <w:pStyle w:val="ConsPlusNonformat"/>
        <w:jc w:val="both"/>
      </w:pPr>
      <w:r w:rsidRPr="003F7B19">
        <w:t>_____________________/_____________________</w:t>
      </w:r>
    </w:p>
    <w:p w:rsidR="003F7B19" w:rsidRPr="003F7B19" w:rsidRDefault="003F7B19">
      <w:pPr>
        <w:pStyle w:val="ConsPlusNonformat"/>
        <w:jc w:val="both"/>
      </w:pPr>
      <w:r w:rsidRPr="003F7B19">
        <w:t xml:space="preserve">      (</w:t>
      </w:r>
      <w:proofErr w:type="gramStart"/>
      <w:r w:rsidRPr="003F7B19">
        <w:t xml:space="preserve">подпись)   </w:t>
      </w:r>
      <w:proofErr w:type="gramEnd"/>
      <w:r w:rsidRPr="003F7B19">
        <w:t xml:space="preserve">          (Ф.И.О.)</w:t>
      </w:r>
    </w:p>
    <w:p w:rsidR="003F7B19" w:rsidRPr="003F7B19" w:rsidRDefault="003F7B1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97D77" w:rsidRPr="003F7B19" w:rsidRDefault="00997D77"/>
    <w:sectPr w:rsidR="00997D77" w:rsidRPr="003F7B19" w:rsidSect="008E60D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C3C" w:rsidRDefault="00267C3C" w:rsidP="003F7B19">
      <w:pPr>
        <w:spacing w:after="0" w:line="240" w:lineRule="auto"/>
      </w:pPr>
      <w:r>
        <w:separator/>
      </w:r>
    </w:p>
  </w:endnote>
  <w:endnote w:type="continuationSeparator" w:id="0">
    <w:p w:rsidR="00267C3C" w:rsidRDefault="00267C3C" w:rsidP="003F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B19" w:rsidRPr="003F7B19" w:rsidRDefault="003F7B19" w:rsidP="003F7B19">
    <w:pPr>
      <w:pStyle w:val="a5"/>
      <w:jc w:val="right"/>
      <w:rPr>
        <w:i/>
        <w:sz w:val="20"/>
      </w:rPr>
    </w:pPr>
    <w:r w:rsidRPr="003F7B19">
      <w:rPr>
        <w:rFonts w:ascii="Calibri" w:hAnsi="Calibri" w:cs="Calibri"/>
        <w:i/>
        <w:sz w:val="20"/>
      </w:rPr>
      <w:t xml:space="preserve">Документ предоставлен </w:t>
    </w:r>
    <w:proofErr w:type="spellStart"/>
    <w:r w:rsidRPr="003F7B19">
      <w:rPr>
        <w:rFonts w:ascii="Calibri" w:hAnsi="Calibri" w:cs="Calibri"/>
        <w:i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C3C" w:rsidRDefault="00267C3C" w:rsidP="003F7B19">
      <w:pPr>
        <w:spacing w:after="0" w:line="240" w:lineRule="auto"/>
      </w:pPr>
      <w:r>
        <w:separator/>
      </w:r>
    </w:p>
  </w:footnote>
  <w:footnote w:type="continuationSeparator" w:id="0">
    <w:p w:rsidR="00267C3C" w:rsidRDefault="00267C3C" w:rsidP="003F7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19"/>
    <w:rsid w:val="00267C3C"/>
    <w:rsid w:val="003F7B19"/>
    <w:rsid w:val="009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1387B7-3C3D-4531-8458-074CC3A1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7B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7B19"/>
  </w:style>
  <w:style w:type="paragraph" w:styleId="a5">
    <w:name w:val="footer"/>
    <w:basedOn w:val="a"/>
    <w:link w:val="a6"/>
    <w:uiPriority w:val="99"/>
    <w:unhideWhenUsed/>
    <w:rsid w:val="003F7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895</Words>
  <Characters>5108</Characters>
  <Application>Microsoft Office Word</Application>
  <DocSecurity>0</DocSecurity>
  <Lines>42</Lines>
  <Paragraphs>11</Paragraphs>
  <ScaleCrop>false</ScaleCrop>
  <Company>diakov.net</Company>
  <LinksUpToDate>false</LinksUpToDate>
  <CharactersWithSpaces>5992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2017-10-28T08:40:00Z</dcterms:created>
  <dcterms:modified xsi:type="dcterms:W3CDTF">2017-10-28T08:43:00Z</dcterms:modified>
</cp:coreProperties>
</file>